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A9" w:rsidRPr="00E10F49" w:rsidRDefault="006839A9" w:rsidP="006B61A4">
      <w:pPr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608"/>
      </w:tblGrid>
      <w:tr w:rsidR="006839A9" w:rsidRPr="00E10F49">
        <w:tc>
          <w:tcPr>
            <w:tcW w:w="4608" w:type="dxa"/>
          </w:tcPr>
          <w:p w:rsidR="006839A9" w:rsidRPr="00E10F49" w:rsidRDefault="006839A9" w:rsidP="006B61A4">
            <w:pPr>
              <w:jc w:val="center"/>
              <w:rPr>
                <w:sz w:val="20"/>
                <w:szCs w:val="20"/>
              </w:rPr>
            </w:pPr>
            <w:r w:rsidRPr="00E10F49">
              <w:rPr>
                <w:b/>
                <w:spacing w:val="60"/>
                <w:sz w:val="20"/>
                <w:szCs w:val="20"/>
              </w:rPr>
              <w:t xml:space="preserve"> </w:t>
            </w:r>
            <w:r w:rsidRPr="00E10F49">
              <w:rPr>
                <w:b/>
                <w:spacing w:val="60"/>
                <w:sz w:val="20"/>
                <w:szCs w:val="20"/>
              </w:rPr>
              <w:object w:dxaOrig="288" w:dyaOrig="3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2.25pt" o:ole="" fillcolor="window">
                  <v:imagedata r:id="rId7" o:title=""/>
                </v:shape>
                <o:OLEObject Type="Embed" ProgID="CDraw" ShapeID="_x0000_i1025" DrawAspect="Content" ObjectID="_1560147066" r:id="rId8"/>
              </w:object>
            </w:r>
          </w:p>
          <w:p w:rsidR="006839A9" w:rsidRPr="00E10F49" w:rsidRDefault="006839A9" w:rsidP="006B61A4">
            <w:pPr>
              <w:pStyle w:val="Heading1"/>
              <w:rPr>
                <w:sz w:val="20"/>
              </w:rPr>
            </w:pPr>
            <w:r w:rsidRPr="00E10F49">
              <w:rPr>
                <w:sz w:val="20"/>
              </w:rPr>
              <w:t>REPUBLIKA HRVATSKA</w:t>
            </w:r>
          </w:p>
          <w:p w:rsidR="006839A9" w:rsidRPr="00E10F49" w:rsidRDefault="006839A9" w:rsidP="006B61A4">
            <w:pPr>
              <w:jc w:val="center"/>
              <w:rPr>
                <w:sz w:val="20"/>
                <w:szCs w:val="20"/>
              </w:rPr>
            </w:pPr>
            <w:r w:rsidRPr="00E10F49">
              <w:rPr>
                <w:sz w:val="20"/>
                <w:szCs w:val="20"/>
              </w:rPr>
              <w:t>OSJEČKO-BARANJSKA ŽUPANIJA</w:t>
            </w:r>
          </w:p>
          <w:p w:rsidR="006839A9" w:rsidRPr="00E10F49" w:rsidRDefault="006839A9" w:rsidP="006B61A4">
            <w:pPr>
              <w:pStyle w:val="Heading2"/>
              <w:rPr>
                <w:sz w:val="20"/>
              </w:rPr>
            </w:pPr>
            <w:r w:rsidRPr="00E10F49">
              <w:rPr>
                <w:sz w:val="20"/>
              </w:rPr>
              <w:t>OPĆINA VLADISLAVCI</w:t>
            </w:r>
          </w:p>
          <w:p w:rsidR="006839A9" w:rsidRPr="00E10F49" w:rsidRDefault="006839A9" w:rsidP="006B61A4">
            <w:pPr>
              <w:pStyle w:val="Heading2"/>
              <w:rPr>
                <w:sz w:val="20"/>
              </w:rPr>
            </w:pPr>
            <w:r w:rsidRPr="00E10F49">
              <w:rPr>
                <w:sz w:val="20"/>
              </w:rPr>
              <w:t>Općinsko vijeće</w:t>
            </w:r>
          </w:p>
          <w:p w:rsidR="006839A9" w:rsidRPr="00E10F49" w:rsidRDefault="006839A9" w:rsidP="006B61A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839A9" w:rsidRPr="008969F5" w:rsidRDefault="00D1358C" w:rsidP="006B61A4">
      <w:r>
        <w:t>Klasa: 021-01/17-01/3</w:t>
      </w:r>
    </w:p>
    <w:p w:rsidR="006839A9" w:rsidRPr="008969F5" w:rsidRDefault="006839A9" w:rsidP="006B61A4">
      <w:r w:rsidRPr="008969F5">
        <w:t>Urbroj: 2158/07-01-17-01</w:t>
      </w:r>
    </w:p>
    <w:p w:rsidR="006839A9" w:rsidRPr="008969F5" w:rsidRDefault="00D1358C" w:rsidP="006B61A4">
      <w:r>
        <w:t>Vladislavci, 21</w:t>
      </w:r>
      <w:r w:rsidR="006839A9" w:rsidRPr="008969F5">
        <w:t xml:space="preserve">. </w:t>
      </w:r>
      <w:r w:rsidR="008969F5" w:rsidRPr="008969F5">
        <w:t>lipnja</w:t>
      </w:r>
      <w:r w:rsidR="006839A9" w:rsidRPr="008969F5">
        <w:t xml:space="preserve"> 2017.</w:t>
      </w:r>
    </w:p>
    <w:p w:rsidR="006839A9" w:rsidRPr="008969F5" w:rsidRDefault="006839A9" w:rsidP="006B61A4"/>
    <w:p w:rsidR="006839A9" w:rsidRPr="008969F5" w:rsidRDefault="008969F5" w:rsidP="006B61A4">
      <w:pPr>
        <w:pStyle w:val="BodyText"/>
        <w:ind w:firstLine="708"/>
      </w:pPr>
      <w:r>
        <w:t>Temeljem članka 33</w:t>
      </w:r>
      <w:r w:rsidR="006839A9" w:rsidRPr="008969F5">
        <w:t>. stavka 3. Poslovnika Općinskog vijeća Općine Vladislavci («Službeni glasnik» Općine Vladislavci  broj 3/13), sazivam</w:t>
      </w:r>
    </w:p>
    <w:p w:rsidR="006839A9" w:rsidRPr="008969F5" w:rsidRDefault="006839A9" w:rsidP="006B61A4"/>
    <w:p w:rsidR="006839A9" w:rsidRPr="008969F5" w:rsidRDefault="00D1358C" w:rsidP="006B61A4">
      <w:pPr>
        <w:jc w:val="center"/>
        <w:rPr>
          <w:b/>
          <w:bCs/>
        </w:rPr>
      </w:pPr>
      <w:r>
        <w:rPr>
          <w:b/>
          <w:bCs/>
        </w:rPr>
        <w:t>3</w:t>
      </w:r>
      <w:r w:rsidR="006839A9" w:rsidRPr="008969F5">
        <w:rPr>
          <w:b/>
          <w:bCs/>
        </w:rPr>
        <w:t>. SJEDNICU OPĆINSKOG VIJEĆA</w:t>
      </w:r>
    </w:p>
    <w:p w:rsidR="006839A9" w:rsidRPr="008969F5" w:rsidRDefault="006839A9" w:rsidP="006B61A4">
      <w:pPr>
        <w:jc w:val="center"/>
        <w:rPr>
          <w:b/>
          <w:bCs/>
        </w:rPr>
      </w:pPr>
      <w:r w:rsidRPr="008969F5">
        <w:rPr>
          <w:b/>
          <w:bCs/>
        </w:rPr>
        <w:t xml:space="preserve">OPĆINE VLADISLAVCI </w:t>
      </w:r>
    </w:p>
    <w:p w:rsidR="006839A9" w:rsidRPr="008969F5" w:rsidRDefault="006839A9" w:rsidP="006B61A4">
      <w:pPr>
        <w:rPr>
          <w:b/>
          <w:bCs/>
        </w:rPr>
      </w:pPr>
    </w:p>
    <w:p w:rsidR="006839A9" w:rsidRPr="008969F5" w:rsidRDefault="006839A9" w:rsidP="006B61A4">
      <w:pPr>
        <w:pStyle w:val="BodyText"/>
        <w:rPr>
          <w:b/>
          <w:bCs/>
        </w:rPr>
      </w:pPr>
      <w:r w:rsidRPr="008969F5">
        <w:tab/>
        <w:t xml:space="preserve">Sjednica će se održati </w:t>
      </w:r>
      <w:r w:rsidR="00D1358C">
        <w:rPr>
          <w:b/>
        </w:rPr>
        <w:t>28</w:t>
      </w:r>
      <w:r w:rsidRPr="008969F5">
        <w:rPr>
          <w:b/>
        </w:rPr>
        <w:t xml:space="preserve">. </w:t>
      </w:r>
      <w:r w:rsidR="00D1358C">
        <w:rPr>
          <w:b/>
        </w:rPr>
        <w:t>lipnja</w:t>
      </w:r>
      <w:r w:rsidRPr="008969F5">
        <w:t xml:space="preserve"> </w:t>
      </w:r>
      <w:r w:rsidRPr="008969F5">
        <w:rPr>
          <w:b/>
          <w:bCs/>
        </w:rPr>
        <w:t xml:space="preserve">2017. </w:t>
      </w:r>
      <w:r w:rsidRPr="008969F5">
        <w:t xml:space="preserve"> u vijećnici Općine Kralja Tomislava 141, Vladislavci, s početkom </w:t>
      </w:r>
      <w:r w:rsidR="00D1358C">
        <w:rPr>
          <w:b/>
          <w:bCs/>
        </w:rPr>
        <w:t>u 19:0</w:t>
      </w:r>
      <w:r w:rsidRPr="008969F5">
        <w:rPr>
          <w:b/>
          <w:bCs/>
        </w:rPr>
        <w:t>0 sati.</w:t>
      </w:r>
    </w:p>
    <w:p w:rsidR="006839A9" w:rsidRPr="008969F5" w:rsidRDefault="006839A9" w:rsidP="006B61A4">
      <w:pPr>
        <w:jc w:val="both"/>
      </w:pPr>
    </w:p>
    <w:p w:rsidR="006839A9" w:rsidRPr="008969F5" w:rsidRDefault="006839A9" w:rsidP="006B61A4">
      <w:pPr>
        <w:jc w:val="both"/>
        <w:rPr>
          <w:b/>
          <w:bCs/>
        </w:rPr>
      </w:pPr>
      <w:r w:rsidRPr="008969F5">
        <w:tab/>
      </w:r>
      <w:r w:rsidRPr="008969F5">
        <w:rPr>
          <w:b/>
          <w:bCs/>
        </w:rPr>
        <w:t>D N E V N I   R E D:</w:t>
      </w:r>
    </w:p>
    <w:p w:rsidR="006839A9" w:rsidRPr="008969F5" w:rsidRDefault="006839A9" w:rsidP="006B61A4">
      <w:pPr>
        <w:jc w:val="both"/>
        <w:rPr>
          <w:b/>
          <w:bCs/>
        </w:rPr>
      </w:pPr>
    </w:p>
    <w:p w:rsidR="00D1358C" w:rsidRDefault="00D1358C" w:rsidP="006717F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Usvajanje zapisnika 2. sjednice </w:t>
      </w:r>
      <w:r w:rsidR="00D076B5">
        <w:rPr>
          <w:color w:val="000000"/>
        </w:rPr>
        <w:t>Općinskog</w:t>
      </w:r>
      <w:r>
        <w:rPr>
          <w:color w:val="000000"/>
        </w:rPr>
        <w:t xml:space="preserve"> </w:t>
      </w:r>
      <w:r w:rsidR="00D076B5">
        <w:rPr>
          <w:color w:val="000000"/>
        </w:rPr>
        <w:t>vijeća</w:t>
      </w:r>
    </w:p>
    <w:p w:rsidR="006839A9" w:rsidRDefault="006839A9" w:rsidP="006717F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8969F5">
        <w:rPr>
          <w:color w:val="000000"/>
        </w:rPr>
        <w:t>Vijećnička pitanja</w:t>
      </w:r>
    </w:p>
    <w:p w:rsidR="00D1358C" w:rsidRDefault="00D51916" w:rsidP="006717F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Prije</w:t>
      </w:r>
      <w:r w:rsidR="00D35E59">
        <w:rPr>
          <w:color w:val="000000"/>
        </w:rPr>
        <w:t>dlog Izmjena i dopuna Statuta Općine Vladislavci</w:t>
      </w:r>
    </w:p>
    <w:p w:rsidR="00802739" w:rsidRPr="00FA6A90" w:rsidRDefault="00802739" w:rsidP="006717F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FA6A90">
        <w:t>Prijedlog Izmjena i dopuna Poslovnika Općinskog vijeća Općine Vladislavci</w:t>
      </w:r>
    </w:p>
    <w:p w:rsidR="00D51916" w:rsidRDefault="00D51916" w:rsidP="006717F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Prijedlog Odluke o plaći i drugim pravima općinskog načelnikai zamjenika općinskog načelnika iz radnog odnosa</w:t>
      </w:r>
    </w:p>
    <w:p w:rsidR="00D51916" w:rsidRDefault="00D51916" w:rsidP="006717F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Prijedlog Odluke o koeficijentima za obračun plaće službenika Jedinstvenog upravnog odjela Općine Vladislavci</w:t>
      </w:r>
    </w:p>
    <w:p w:rsidR="00D51916" w:rsidRDefault="00D51916" w:rsidP="006717F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Prijedlog Odluke o lokalnim porezima Općine Vladislavci</w:t>
      </w:r>
    </w:p>
    <w:p w:rsidR="00D51916" w:rsidRDefault="00D51916" w:rsidP="006717F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Prijedlog Odluke o izradi Strateškog razvojnog plana turizma Općine Vladislavci za razdoblje od 2018. – 2022. godine</w:t>
      </w:r>
    </w:p>
    <w:p w:rsidR="00802739" w:rsidRPr="00FA6A90" w:rsidRDefault="00802739" w:rsidP="0080273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FA6A90">
        <w:t>Imenovanje predstavnika Općine Vladislavci u skupštine trgovačkih društava u suvlasništvu Općine:</w:t>
      </w:r>
    </w:p>
    <w:p w:rsidR="00802739" w:rsidRPr="00FA6A90" w:rsidRDefault="00802739" w:rsidP="00802739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</w:pPr>
      <w:r w:rsidRPr="00FA6A90">
        <w:t xml:space="preserve">za Vodovod-Osijek d.o.o. </w:t>
      </w:r>
    </w:p>
    <w:p w:rsidR="00802739" w:rsidRPr="00FA6A90" w:rsidRDefault="00802739" w:rsidP="00802739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</w:pPr>
      <w:r w:rsidRPr="00FA6A90">
        <w:t xml:space="preserve">za Ukop d.o.o. </w:t>
      </w:r>
    </w:p>
    <w:p w:rsidR="00802739" w:rsidRPr="00FA6A90" w:rsidRDefault="00802739" w:rsidP="00802739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</w:pPr>
      <w:r w:rsidRPr="00FA6A90">
        <w:t xml:space="preserve">za Tržnice d.o.o. </w:t>
      </w:r>
    </w:p>
    <w:p w:rsidR="00802739" w:rsidRPr="00FA6A90" w:rsidRDefault="00802739" w:rsidP="00802739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</w:pPr>
      <w:r w:rsidRPr="00FA6A90">
        <w:t>za Športske objekte d.o.o.</w:t>
      </w:r>
    </w:p>
    <w:p w:rsidR="00802739" w:rsidRPr="00FA6A90" w:rsidRDefault="00802739" w:rsidP="00802739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</w:pPr>
      <w:r w:rsidRPr="00FA6A90">
        <w:t>za Unikom d.o.o.</w:t>
      </w:r>
    </w:p>
    <w:p w:rsidR="00FA6A90" w:rsidRPr="00FA6A90" w:rsidRDefault="00FA6A90" w:rsidP="00FA6A90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color w:val="FF0000"/>
        </w:rPr>
      </w:pPr>
      <w:r w:rsidRPr="00FA6A90">
        <w:rPr>
          <w:color w:val="FF0000"/>
        </w:rPr>
        <w:t xml:space="preserve">za Gradski prijevoz putnika d.o.o. </w:t>
      </w:r>
    </w:p>
    <w:p w:rsidR="00FA6A90" w:rsidRPr="00FA6A90" w:rsidRDefault="00FA6A90" w:rsidP="0080273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FF0000"/>
        </w:rPr>
      </w:pPr>
      <w:r w:rsidRPr="00FA6A90">
        <w:rPr>
          <w:color w:val="FF0000"/>
        </w:rPr>
        <w:t>Prijedlog Odluke o usvajanju Procjene ugroženosti od požara i tehnološke eksplozije Općine Vladislavci i Plana zaštite od požara Općine Vladislavci</w:t>
      </w:r>
    </w:p>
    <w:p w:rsidR="00FA6A90" w:rsidRPr="00FA6A90" w:rsidRDefault="00FA6A90" w:rsidP="0080273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FF0000"/>
        </w:rPr>
      </w:pPr>
      <w:r w:rsidRPr="00FA6A90">
        <w:rPr>
          <w:color w:val="FF0000"/>
        </w:rPr>
        <w:t xml:space="preserve">Prijedlog Odluke o izmjenama i dopunama Odluke o izradi II Izmjena i dopuna Prostornog plana uređenja Općine Vladislavci </w:t>
      </w:r>
    </w:p>
    <w:p w:rsidR="006839A9" w:rsidRPr="00FA6A90" w:rsidRDefault="00D51916" w:rsidP="006B61A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802739">
        <w:rPr>
          <w:color w:val="000000"/>
        </w:rPr>
        <w:t>Razno</w:t>
      </w:r>
    </w:p>
    <w:p w:rsidR="006839A9" w:rsidRPr="00C2333A" w:rsidRDefault="008969F5" w:rsidP="006B61A4">
      <w:pPr>
        <w:ind w:left="4500"/>
        <w:jc w:val="center"/>
        <w:rPr>
          <w:sz w:val="22"/>
          <w:szCs w:val="22"/>
        </w:rPr>
      </w:pPr>
      <w:r w:rsidRPr="00C2333A">
        <w:rPr>
          <w:color w:val="000000"/>
          <w:sz w:val="22"/>
          <w:szCs w:val="22"/>
        </w:rPr>
        <w:t xml:space="preserve"> </w:t>
      </w:r>
      <w:r w:rsidRPr="00C2333A">
        <w:rPr>
          <w:sz w:val="22"/>
          <w:szCs w:val="22"/>
        </w:rPr>
        <w:t>PREDSJEDNIK</w:t>
      </w:r>
    </w:p>
    <w:p w:rsidR="006839A9" w:rsidRPr="00C2333A" w:rsidRDefault="008969F5" w:rsidP="006B61A4">
      <w:pPr>
        <w:ind w:left="4500"/>
        <w:jc w:val="center"/>
        <w:rPr>
          <w:sz w:val="22"/>
          <w:szCs w:val="22"/>
        </w:rPr>
      </w:pPr>
      <w:r w:rsidRPr="00C2333A">
        <w:rPr>
          <w:sz w:val="22"/>
          <w:szCs w:val="22"/>
        </w:rPr>
        <w:t>OPĆINSKOG VIJEĆA</w:t>
      </w:r>
    </w:p>
    <w:p w:rsidR="006839A9" w:rsidRPr="00C2333A" w:rsidRDefault="006839A9" w:rsidP="006B61A4">
      <w:pPr>
        <w:ind w:left="4500"/>
        <w:jc w:val="center"/>
        <w:rPr>
          <w:sz w:val="22"/>
          <w:szCs w:val="22"/>
        </w:rPr>
      </w:pPr>
    </w:p>
    <w:p w:rsidR="006839A9" w:rsidRPr="00C2333A" w:rsidRDefault="006839A9" w:rsidP="006B61A4">
      <w:pPr>
        <w:rPr>
          <w:sz w:val="22"/>
          <w:szCs w:val="22"/>
        </w:rPr>
      </w:pPr>
      <w:r w:rsidRPr="00C2333A">
        <w:rPr>
          <w:sz w:val="22"/>
          <w:szCs w:val="22"/>
        </w:rPr>
        <w:t xml:space="preserve">       </w:t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  <w:t xml:space="preserve">       Krunoslav Morović</w:t>
      </w:r>
    </w:p>
    <w:p w:rsidR="00D076B5" w:rsidRPr="00D51916" w:rsidRDefault="00D51916" w:rsidP="00D51916">
      <w:r w:rsidRPr="00D51916">
        <w:lastRenderedPageBreak/>
        <w:t>Prilog:</w:t>
      </w:r>
    </w:p>
    <w:p w:rsidR="006839A9" w:rsidRPr="00D076B5" w:rsidRDefault="00D076B5" w:rsidP="00D076B5">
      <w:pPr>
        <w:pStyle w:val="NormalWeb"/>
        <w:numPr>
          <w:ilvl w:val="0"/>
          <w:numId w:val="5"/>
        </w:numPr>
        <w:spacing w:before="0" w:beforeAutospacing="0" w:after="0" w:afterAutospacing="0"/>
        <w:rPr>
          <w:b/>
          <w:color w:val="000000"/>
          <w:sz w:val="20"/>
          <w:szCs w:val="20"/>
          <w:u w:val="single"/>
        </w:rPr>
      </w:pPr>
      <w:r>
        <w:rPr>
          <w:color w:val="000000"/>
        </w:rPr>
        <w:t>Zapisnik 2. sjednice Općinskog vijeća</w:t>
      </w:r>
    </w:p>
    <w:p w:rsidR="00D076B5" w:rsidRDefault="00D076B5" w:rsidP="00D076B5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Prijedlog Izmjena i dopuna Statuta Općine Vladislavci</w:t>
      </w:r>
    </w:p>
    <w:p w:rsidR="00322292" w:rsidRPr="00FA6A90" w:rsidRDefault="00322292" w:rsidP="00322292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 w:rsidRPr="00FA6A90">
        <w:t>Prijedlog Izmjena i dopuna Poslovnika Općinskog vijeća Općine Vladislavci</w:t>
      </w:r>
    </w:p>
    <w:p w:rsidR="00D076B5" w:rsidRDefault="00D076B5" w:rsidP="00D076B5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Prijedlog Odluke o plaći i drugim pravima općinskog načelnikai zamjenika općinskog načelnika iz radnog odnosa</w:t>
      </w:r>
    </w:p>
    <w:p w:rsidR="00D076B5" w:rsidRDefault="00D076B5" w:rsidP="00D076B5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Prijedlog Odluke o koeficijentima za obračun plaće službenika Jedinstvenog upravnog odjela Općine Vladislavci</w:t>
      </w:r>
    </w:p>
    <w:p w:rsidR="00D076B5" w:rsidRDefault="00D076B5" w:rsidP="00D076B5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Prijedlog Odluke o lokalnim porezima Općine Vladislavci</w:t>
      </w:r>
    </w:p>
    <w:p w:rsidR="00D076B5" w:rsidRDefault="00D076B5" w:rsidP="00D076B5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Prijedlog Odluke o izradi Strateškog razvojnog plana turizma Općine Vladislavci za razdoblje od 2018. – 2022. godine</w:t>
      </w:r>
    </w:p>
    <w:p w:rsidR="00FA6A90" w:rsidRPr="00FA6A90" w:rsidRDefault="00FA6A90" w:rsidP="00FA6A90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color w:val="FF0000"/>
        </w:rPr>
      </w:pPr>
      <w:r w:rsidRPr="00FA6A90">
        <w:rPr>
          <w:color w:val="FF0000"/>
        </w:rPr>
        <w:t>Prijedlog Odluke o usvajanju Procjene ugroženosti od požara i tehnološke eksplozije Općine Vladislavci i Plana zaštite od požara Općine Vladislavci</w:t>
      </w:r>
    </w:p>
    <w:p w:rsidR="00FA6A90" w:rsidRPr="00FA6A90" w:rsidRDefault="00FA6A90" w:rsidP="00FA6A90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color w:val="FF0000"/>
        </w:rPr>
      </w:pPr>
      <w:r w:rsidRPr="00FA6A90">
        <w:rPr>
          <w:color w:val="FF0000"/>
        </w:rPr>
        <w:t xml:space="preserve">Prijedlog Odluke o izmjenama i dopunama Odluke o izradi II Izmjena i dopuna Prostornog plana uređenja Općine Vladislavci </w:t>
      </w:r>
    </w:p>
    <w:p w:rsidR="00FA6A90" w:rsidRDefault="00FA6A90" w:rsidP="00D076B5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</w:p>
    <w:p w:rsidR="00D076B5" w:rsidRPr="008F3B18" w:rsidRDefault="00D076B5" w:rsidP="00D076B5">
      <w:pPr>
        <w:pStyle w:val="NormalWeb"/>
        <w:spacing w:before="0" w:beforeAutospacing="0" w:after="0" w:afterAutospacing="0"/>
        <w:ind w:left="360"/>
        <w:rPr>
          <w:b/>
          <w:color w:val="000000"/>
          <w:sz w:val="20"/>
          <w:szCs w:val="20"/>
          <w:u w:val="single"/>
        </w:rPr>
      </w:pPr>
    </w:p>
    <w:sectPr w:rsidR="00D076B5" w:rsidRPr="008F3B18" w:rsidSect="00FA6A9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FB9" w:rsidRDefault="00370FB9" w:rsidP="00FA6A90">
      <w:r>
        <w:separator/>
      </w:r>
    </w:p>
  </w:endnote>
  <w:endnote w:type="continuationSeparator" w:id="0">
    <w:p w:rsidR="00370FB9" w:rsidRDefault="00370FB9" w:rsidP="00FA6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FB9" w:rsidRDefault="00370FB9" w:rsidP="00FA6A90">
      <w:r>
        <w:separator/>
      </w:r>
    </w:p>
  </w:footnote>
  <w:footnote w:type="continuationSeparator" w:id="0">
    <w:p w:rsidR="00370FB9" w:rsidRDefault="00370FB9" w:rsidP="00FA6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5E5F"/>
    <w:multiLevelType w:val="hybridMultilevel"/>
    <w:tmpl w:val="0812FEFA"/>
    <w:lvl w:ilvl="0" w:tplc="CE5C5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65A34"/>
    <w:multiLevelType w:val="multilevel"/>
    <w:tmpl w:val="161A6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2D57B9"/>
    <w:multiLevelType w:val="hybridMultilevel"/>
    <w:tmpl w:val="B97E8F8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CA40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100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3CD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5C0B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9CA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AE67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D16D81"/>
    <w:multiLevelType w:val="hybridMultilevel"/>
    <w:tmpl w:val="2DEC07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723E8"/>
    <w:multiLevelType w:val="hybridMultilevel"/>
    <w:tmpl w:val="6924FC04"/>
    <w:lvl w:ilvl="0" w:tplc="F1C0E1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713E1"/>
    <w:rsid w:val="000428EE"/>
    <w:rsid w:val="00193791"/>
    <w:rsid w:val="00195D52"/>
    <w:rsid w:val="001F587E"/>
    <w:rsid w:val="00210E39"/>
    <w:rsid w:val="00244F7B"/>
    <w:rsid w:val="002761C6"/>
    <w:rsid w:val="002E556E"/>
    <w:rsid w:val="002F1B39"/>
    <w:rsid w:val="00322292"/>
    <w:rsid w:val="00332884"/>
    <w:rsid w:val="003541B6"/>
    <w:rsid w:val="00370FB9"/>
    <w:rsid w:val="00435B2E"/>
    <w:rsid w:val="00464F5F"/>
    <w:rsid w:val="004E2C60"/>
    <w:rsid w:val="0059572B"/>
    <w:rsid w:val="005E04BC"/>
    <w:rsid w:val="00611736"/>
    <w:rsid w:val="006717F1"/>
    <w:rsid w:val="006839A9"/>
    <w:rsid w:val="006B61A4"/>
    <w:rsid w:val="0071346B"/>
    <w:rsid w:val="00714F95"/>
    <w:rsid w:val="0075559A"/>
    <w:rsid w:val="007F18C3"/>
    <w:rsid w:val="00802739"/>
    <w:rsid w:val="00846D3A"/>
    <w:rsid w:val="00851EDD"/>
    <w:rsid w:val="00864880"/>
    <w:rsid w:val="008815F3"/>
    <w:rsid w:val="008969F5"/>
    <w:rsid w:val="008A7AA4"/>
    <w:rsid w:val="008E4A15"/>
    <w:rsid w:val="008F3B18"/>
    <w:rsid w:val="009437B2"/>
    <w:rsid w:val="0095796D"/>
    <w:rsid w:val="0097435A"/>
    <w:rsid w:val="00A60B27"/>
    <w:rsid w:val="00AF08E8"/>
    <w:rsid w:val="00AF55D0"/>
    <w:rsid w:val="00B65630"/>
    <w:rsid w:val="00B713E1"/>
    <w:rsid w:val="00BB05D5"/>
    <w:rsid w:val="00C15E7E"/>
    <w:rsid w:val="00C2333A"/>
    <w:rsid w:val="00C6234F"/>
    <w:rsid w:val="00D076B5"/>
    <w:rsid w:val="00D1358C"/>
    <w:rsid w:val="00D35E59"/>
    <w:rsid w:val="00D51916"/>
    <w:rsid w:val="00D73AF7"/>
    <w:rsid w:val="00DB6F78"/>
    <w:rsid w:val="00DC026D"/>
    <w:rsid w:val="00DF3C63"/>
    <w:rsid w:val="00E10F49"/>
    <w:rsid w:val="00E220B7"/>
    <w:rsid w:val="00E47D9A"/>
    <w:rsid w:val="00EF0EF0"/>
    <w:rsid w:val="00FA6A90"/>
    <w:rsid w:val="00FB414C"/>
    <w:rsid w:val="00FC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1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61A4"/>
    <w:pPr>
      <w:keepNext/>
      <w:jc w:val="center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61A4"/>
    <w:pPr>
      <w:keepNext/>
      <w:jc w:val="center"/>
      <w:outlineLvl w:val="1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3C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3C63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B61A4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F3C63"/>
    <w:rPr>
      <w:rFonts w:cs="Times New Roman"/>
      <w:sz w:val="24"/>
      <w:szCs w:val="24"/>
    </w:rPr>
  </w:style>
  <w:style w:type="paragraph" w:styleId="NormalWeb">
    <w:name w:val="Normal (Web)"/>
    <w:basedOn w:val="Normal"/>
    <w:rsid w:val="006B61A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969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A6A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6A9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A6A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6A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Vladislavci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HP-02</dc:creator>
  <cp:lastModifiedBy>Goca</cp:lastModifiedBy>
  <cp:revision>7</cp:revision>
  <cp:lastPrinted>2017-03-07T09:28:00Z</cp:lastPrinted>
  <dcterms:created xsi:type="dcterms:W3CDTF">2017-06-20T12:26:00Z</dcterms:created>
  <dcterms:modified xsi:type="dcterms:W3CDTF">2017-06-28T07:25:00Z</dcterms:modified>
</cp:coreProperties>
</file>