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15171C24" w:rsidR="00067DF3" w:rsidRDefault="00000000">
      <w:bookmarkStart w:id="0" w:name="_Hlk147471203"/>
      <w:r>
        <w:t>KLASA: 024-02/2</w:t>
      </w:r>
      <w:r w:rsidR="00B57C17">
        <w:t>4</w:t>
      </w:r>
      <w:r>
        <w:t>-01/</w:t>
      </w:r>
      <w:r w:rsidR="00B57C17">
        <w:t>0</w:t>
      </w:r>
      <w:r w:rsidR="00E82851">
        <w:t>3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52EF270E" w:rsidR="00067DF3" w:rsidRPr="00916190" w:rsidRDefault="00000000">
      <w:r>
        <w:t>Vladislavci</w:t>
      </w:r>
      <w:r w:rsidRPr="00D71D9E">
        <w:t xml:space="preserve">, </w:t>
      </w:r>
      <w:r w:rsidR="00E82851">
        <w:t>12</w:t>
      </w:r>
      <w:r w:rsidRPr="00D71D9E">
        <w:t>.</w:t>
      </w:r>
      <w:r w:rsidR="009E1CC0">
        <w:t xml:space="preserve"> </w:t>
      </w:r>
      <w:r w:rsidR="00E82851">
        <w:t>ožujka</w:t>
      </w:r>
      <w:r w:rsidR="004E3878" w:rsidRPr="00D71D9E">
        <w:t xml:space="preserve"> </w:t>
      </w:r>
      <w:r w:rsidRPr="00D71D9E">
        <w:t>202</w:t>
      </w:r>
      <w:r w:rsidR="00B57C17">
        <w:t>4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1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7084E2F6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E82851">
        <w:rPr>
          <w:b/>
          <w:bCs/>
        </w:rPr>
        <w:t>7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5C6D63CE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9E1CC0" w:rsidRPr="00C9680C">
        <w:rPr>
          <w:b/>
          <w:u w:val="single"/>
        </w:rPr>
        <w:t>1</w:t>
      </w:r>
      <w:r w:rsidR="00E82851" w:rsidRPr="00C9680C">
        <w:rPr>
          <w:b/>
          <w:u w:val="single"/>
        </w:rPr>
        <w:t>8</w:t>
      </w:r>
      <w:r w:rsidRPr="00C9680C">
        <w:rPr>
          <w:b/>
          <w:u w:val="single"/>
        </w:rPr>
        <w:t xml:space="preserve">. </w:t>
      </w:r>
      <w:r w:rsidR="00E82851" w:rsidRPr="00C9680C">
        <w:rPr>
          <w:b/>
          <w:u w:val="single"/>
        </w:rPr>
        <w:t>ožujka</w:t>
      </w:r>
      <w:r w:rsidRPr="00C9680C">
        <w:rPr>
          <w:b/>
          <w:u w:val="single"/>
        </w:rPr>
        <w:t xml:space="preserve"> 202</w:t>
      </w:r>
      <w:r w:rsidR="00B57C17" w:rsidRPr="00C9680C">
        <w:rPr>
          <w:b/>
          <w:u w:val="single"/>
        </w:rPr>
        <w:t>4</w:t>
      </w:r>
      <w:r w:rsidRPr="00C9680C">
        <w:rPr>
          <w:b/>
          <w:u w:val="single"/>
        </w:rPr>
        <w:t>. (</w:t>
      </w:r>
      <w:r w:rsidR="00E82851" w:rsidRPr="00C9680C">
        <w:rPr>
          <w:b/>
          <w:u w:val="single"/>
        </w:rPr>
        <w:t>ponedjeljak</w:t>
      </w:r>
      <w:r w:rsidRPr="00C9680C">
        <w:rPr>
          <w:b/>
          <w:u w:val="single"/>
        </w:rPr>
        <w:t>) u 1</w:t>
      </w:r>
      <w:r w:rsidR="00D71D9E" w:rsidRPr="00C9680C">
        <w:rPr>
          <w:b/>
          <w:u w:val="single"/>
        </w:rPr>
        <w:t>8</w:t>
      </w:r>
      <w:r w:rsidRPr="00C9680C">
        <w:rPr>
          <w:b/>
          <w:u w:val="single"/>
        </w:rPr>
        <w:t>,</w:t>
      </w:r>
      <w:r w:rsidR="0041565D" w:rsidRPr="00C9680C">
        <w:rPr>
          <w:b/>
          <w:u w:val="single"/>
        </w:rPr>
        <w:t>0</w:t>
      </w:r>
      <w:r w:rsidRPr="00C9680C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739F54D2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39444677"/>
      <w:bookmarkStart w:id="3" w:name="_Hlk39576009"/>
      <w:r w:rsidRPr="00916190">
        <w:t xml:space="preserve">Usvajanje zapisnika </w:t>
      </w:r>
      <w:r w:rsidR="007734FF">
        <w:t>3</w:t>
      </w:r>
      <w:r w:rsidR="00E82851">
        <w:t>6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4" w:name="_Hlk106870569"/>
      <w:r w:rsidRPr="00916190">
        <w:t xml:space="preserve">Vijećnička pitanja, </w:t>
      </w:r>
    </w:p>
    <w:p w14:paraId="22530191" w14:textId="441E74AB" w:rsidR="00B57C17" w:rsidRDefault="00B57C17" w:rsidP="00E8285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5" w:name="_Hlk161133539"/>
      <w:bookmarkStart w:id="6" w:name="_Hlk130972938"/>
      <w:bookmarkStart w:id="7" w:name="_Hlk130971915"/>
      <w:bookmarkStart w:id="8" w:name="_Hlk129672057"/>
      <w:bookmarkStart w:id="9" w:name="_Hlk58832302"/>
      <w:bookmarkStart w:id="10" w:name="_Hlk122674418"/>
      <w:bookmarkStart w:id="11" w:name="_Hlk129673408"/>
      <w:bookmarkStart w:id="12" w:name="_Hlk156560374"/>
      <w:r>
        <w:t>Donošenje Odluke o</w:t>
      </w:r>
      <w:r w:rsidR="00E82851" w:rsidRPr="00E82851">
        <w:t xml:space="preserve"> izmjeni  Odluke o koeficijentima za obračun plaće službeni</w:t>
      </w:r>
      <w:r w:rsidR="00E82851">
        <w:t xml:space="preserve"> </w:t>
      </w:r>
      <w:r w:rsidR="00E82851" w:rsidRPr="00E82851">
        <w:t>namještenika  Jedinstvenog upravnog odjela Općine Vladislavci</w:t>
      </w:r>
      <w:r w:rsidR="00E82851">
        <w:t>,</w:t>
      </w:r>
    </w:p>
    <w:p w14:paraId="30FF5FEE" w14:textId="76FCEC4E" w:rsidR="00E82851" w:rsidRDefault="00E82851" w:rsidP="00E8285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Odluke </w:t>
      </w:r>
      <w:r w:rsidRPr="00E82851">
        <w:t>o odabiru ponude u postupku javne nabave opskrbe električnom energijom</w:t>
      </w:r>
      <w:r w:rsidR="00E1330E">
        <w:t>,</w:t>
      </w:r>
    </w:p>
    <w:p w14:paraId="56BA6B16" w14:textId="7FD8C421" w:rsidR="00E1330E" w:rsidRDefault="00E1330E" w:rsidP="00E8285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Razno.</w:t>
      </w:r>
    </w:p>
    <w:bookmarkEnd w:id="5"/>
    <w:p w14:paraId="67A6828A" w14:textId="77777777" w:rsidR="009E1CC0" w:rsidRPr="00B57C17" w:rsidRDefault="009E1CC0" w:rsidP="00246EF4">
      <w:pPr>
        <w:pStyle w:val="Odlomakpopisa"/>
        <w:ind w:left="720"/>
      </w:pPr>
    </w:p>
    <w:bookmarkEnd w:id="2"/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7DDE4E96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</w:t>
      </w:r>
      <w:r w:rsidR="00675970">
        <w:t>6</w:t>
      </w:r>
      <w:r w:rsidRPr="00916190">
        <w:t xml:space="preserve">. sjednice Općinskog vijeća, </w:t>
      </w:r>
    </w:p>
    <w:p w14:paraId="3B162B64" w14:textId="300E5EE2" w:rsidR="00675970" w:rsidRDefault="00675970" w:rsidP="00675970">
      <w:pPr>
        <w:pStyle w:val="Odlomakpopisa"/>
        <w:numPr>
          <w:ilvl w:val="0"/>
          <w:numId w:val="23"/>
        </w:numPr>
      </w:pPr>
      <w:r>
        <w:t>Odluka o</w:t>
      </w:r>
      <w:r w:rsidRPr="00E82851">
        <w:t xml:space="preserve"> izmjeni  Odluke o koeficijentima za obračun plaće službeni</w:t>
      </w:r>
      <w:r>
        <w:t xml:space="preserve"> </w:t>
      </w:r>
      <w:r w:rsidRPr="00E82851">
        <w:t>namještenika  Jedinstvenog upravnog odjela Općine Vladislavci</w:t>
      </w:r>
      <w:r>
        <w:t>,</w:t>
      </w:r>
    </w:p>
    <w:p w14:paraId="5C8B686E" w14:textId="3C7F6CBC" w:rsidR="00675970" w:rsidRDefault="00675970" w:rsidP="00675970">
      <w:pPr>
        <w:pStyle w:val="Odlomakpopisa"/>
        <w:numPr>
          <w:ilvl w:val="0"/>
          <w:numId w:val="23"/>
        </w:numPr>
      </w:pPr>
      <w:r>
        <w:t xml:space="preserve">Odluka </w:t>
      </w:r>
      <w:r w:rsidRPr="00E82851">
        <w:t>o odabiru ponude u postupku javne nabave opskrbe električnom energijom</w:t>
      </w:r>
      <w:r>
        <w:t>.</w:t>
      </w:r>
    </w:p>
    <w:p w14:paraId="2C70F5E5" w14:textId="77777777" w:rsidR="00CD3AF1" w:rsidRDefault="00CD3AF1" w:rsidP="00CD3AF1">
      <w:pPr>
        <w:pStyle w:val="StandardWeb"/>
        <w:spacing w:before="0" w:beforeAutospacing="0" w:after="0" w:afterAutospacing="0"/>
        <w:ind w:left="360"/>
        <w:jc w:val="both"/>
      </w:pPr>
    </w:p>
    <w:bookmarkEnd w:id="1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B6FF" w14:textId="77777777" w:rsidR="00B000C2" w:rsidRDefault="00B000C2">
      <w:r>
        <w:separator/>
      </w:r>
    </w:p>
  </w:endnote>
  <w:endnote w:type="continuationSeparator" w:id="0">
    <w:p w14:paraId="417FD674" w14:textId="77777777" w:rsidR="00B000C2" w:rsidRDefault="00B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2EA6" w14:textId="77777777" w:rsidR="00B000C2" w:rsidRDefault="00B000C2">
      <w:r>
        <w:separator/>
      </w:r>
    </w:p>
  </w:footnote>
  <w:footnote w:type="continuationSeparator" w:id="0">
    <w:p w14:paraId="1D1A55C6" w14:textId="77777777" w:rsidR="00B000C2" w:rsidRDefault="00B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73F4"/>
    <w:rsid w:val="00117FDD"/>
    <w:rsid w:val="00135E07"/>
    <w:rsid w:val="001434C3"/>
    <w:rsid w:val="00157AC3"/>
    <w:rsid w:val="00163F11"/>
    <w:rsid w:val="00233A56"/>
    <w:rsid w:val="0024217B"/>
    <w:rsid w:val="00246EF4"/>
    <w:rsid w:val="00277E2F"/>
    <w:rsid w:val="002A36FF"/>
    <w:rsid w:val="002C3389"/>
    <w:rsid w:val="002C4CF7"/>
    <w:rsid w:val="002D3688"/>
    <w:rsid w:val="0031129D"/>
    <w:rsid w:val="003363B8"/>
    <w:rsid w:val="003439FA"/>
    <w:rsid w:val="003870E9"/>
    <w:rsid w:val="003A7E81"/>
    <w:rsid w:val="003D4ECC"/>
    <w:rsid w:val="003F1AE0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75970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639ED"/>
    <w:rsid w:val="009E1CC0"/>
    <w:rsid w:val="009F3D97"/>
    <w:rsid w:val="00A13517"/>
    <w:rsid w:val="00A1392E"/>
    <w:rsid w:val="00A144BF"/>
    <w:rsid w:val="00A23CAD"/>
    <w:rsid w:val="00A47C67"/>
    <w:rsid w:val="00A709EA"/>
    <w:rsid w:val="00AA177A"/>
    <w:rsid w:val="00AA5F18"/>
    <w:rsid w:val="00AE4F86"/>
    <w:rsid w:val="00AE595A"/>
    <w:rsid w:val="00AF1681"/>
    <w:rsid w:val="00AF3327"/>
    <w:rsid w:val="00B000C2"/>
    <w:rsid w:val="00B34EC0"/>
    <w:rsid w:val="00B3506E"/>
    <w:rsid w:val="00B57C17"/>
    <w:rsid w:val="00B7010C"/>
    <w:rsid w:val="00B86A9D"/>
    <w:rsid w:val="00BC1FDA"/>
    <w:rsid w:val="00BC56ED"/>
    <w:rsid w:val="00BF405E"/>
    <w:rsid w:val="00C12886"/>
    <w:rsid w:val="00C41597"/>
    <w:rsid w:val="00C965CC"/>
    <w:rsid w:val="00C9680C"/>
    <w:rsid w:val="00CB4248"/>
    <w:rsid w:val="00CB4AE7"/>
    <w:rsid w:val="00CD36BF"/>
    <w:rsid w:val="00CD3AF1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330E"/>
    <w:rsid w:val="00E176DF"/>
    <w:rsid w:val="00E41AB9"/>
    <w:rsid w:val="00E42F10"/>
    <w:rsid w:val="00E6028A"/>
    <w:rsid w:val="00E644BE"/>
    <w:rsid w:val="00E7497B"/>
    <w:rsid w:val="00E82851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14</cp:revision>
  <cp:lastPrinted>2024-02-12T11:23:00Z</cp:lastPrinted>
  <dcterms:created xsi:type="dcterms:W3CDTF">2023-12-20T10:53:00Z</dcterms:created>
  <dcterms:modified xsi:type="dcterms:W3CDTF">2024-03-13T06:57:00Z</dcterms:modified>
</cp:coreProperties>
</file>